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C4D" w:rsidRPr="00F7167E" w:rsidRDefault="001B3652" w:rsidP="001B3652">
      <w:pPr>
        <w:tabs>
          <w:tab w:val="left" w:pos="7770"/>
        </w:tabs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8821298" wp14:editId="71101E8B">
            <wp:simplePos x="0" y="0"/>
            <wp:positionH relativeFrom="column">
              <wp:posOffset>2374900</wp:posOffset>
            </wp:positionH>
            <wp:positionV relativeFrom="paragraph">
              <wp:posOffset>-767715</wp:posOffset>
            </wp:positionV>
            <wp:extent cx="878205" cy="87820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C4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611AF" wp14:editId="659153F8">
                <wp:simplePos x="0" y="0"/>
                <wp:positionH relativeFrom="column">
                  <wp:posOffset>-323215</wp:posOffset>
                </wp:positionH>
                <wp:positionV relativeFrom="paragraph">
                  <wp:posOffset>-87630</wp:posOffset>
                </wp:positionV>
                <wp:extent cx="1028700" cy="1078230"/>
                <wp:effectExtent l="635" t="0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D36C4D" w:rsidRPr="00BC61BD" w:rsidRDefault="001B3652" w:rsidP="00D36C4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1B3652">
                                  <w:drawing>
                                    <wp:inline distT="0" distB="0" distL="0" distR="0" wp14:anchorId="78FC934F" wp14:editId="0CAC300B">
                                      <wp:extent cx="845820" cy="548389"/>
                                      <wp:effectExtent l="0" t="0" r="0" b="4445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483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margin-left:-25.45pt;margin-top:-6.9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XnvAIAAMM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D36C4D" w:rsidRPr="00BC61BD" w:rsidRDefault="001B3652" w:rsidP="00D36C4D">
                          <w:pPr>
                            <w:rPr>
                              <w:lang w:val="en-US"/>
                            </w:rPr>
                          </w:pPr>
                          <w:r w:rsidRPr="001B3652">
                            <w:drawing>
                              <wp:inline distT="0" distB="0" distL="0" distR="0" wp14:anchorId="78FC934F" wp14:editId="0CAC300B">
                                <wp:extent cx="845820" cy="548389"/>
                                <wp:effectExtent l="0" t="0" r="0" b="4445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483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36C4D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F326E" wp14:editId="604E5790">
                <wp:simplePos x="0" y="0"/>
                <wp:positionH relativeFrom="column">
                  <wp:posOffset>-242570</wp:posOffset>
                </wp:positionH>
                <wp:positionV relativeFrom="paragraph">
                  <wp:posOffset>-420370</wp:posOffset>
                </wp:positionV>
                <wp:extent cx="871220" cy="305435"/>
                <wp:effectExtent l="0" t="0" r="0" b="63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A24EF8" w:rsidRDefault="00D36C4D" w:rsidP="00D36C4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24EF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27" type="#_x0000_t202" style="position:absolute;margin-left:-19.1pt;margin-top:-33.1pt;width:68.6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" filled="f" stroked="f">
                <v:textbox inset="0,0,0,0">
                  <w:txbxContent>
                    <w:p w:rsidR="00D36C4D" w:rsidRPr="00A24EF8" w:rsidRDefault="00D36C4D" w:rsidP="00D36C4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24EF8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SNCC.F.013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36C4D" w:rsidRPr="00535962" w:rsidRDefault="001B3652" w:rsidP="001B3652">
      <w:pPr>
        <w:tabs>
          <w:tab w:val="left" w:pos="6360"/>
        </w:tabs>
      </w:pP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04D48C" wp14:editId="2C5AD0E8">
                <wp:simplePos x="0" y="0"/>
                <wp:positionH relativeFrom="column">
                  <wp:posOffset>923925</wp:posOffset>
                </wp:positionH>
                <wp:positionV relativeFrom="paragraph">
                  <wp:posOffset>102870</wp:posOffset>
                </wp:positionV>
                <wp:extent cx="3895725" cy="498475"/>
                <wp:effectExtent l="0" t="0" r="9525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D13E10" w:rsidP="00D36C4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B3652">
                                  <w:rPr>
                                    <w:rStyle w:val="Style6"/>
                                  </w:rPr>
                                  <w:t>CONSEJO NACIONAL DE  INVESTIGACIONES AGROPECUARIAS Y FORSTALES (CONIAF)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28" type="#_x0000_t202" style="position:absolute;margin-left:72.75pt;margin-top:8.1pt;width:306.75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" stroked="f">
                <v:textbox>
                  <w:txbxContent>
                    <w:p w:rsidR="00D36C4D" w:rsidRPr="002E1412" w:rsidRDefault="00D13E10" w:rsidP="00D36C4D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B3652">
                            <w:rPr>
                              <w:rStyle w:val="Style6"/>
                            </w:rPr>
                            <w:t>CONSEJO NACIONAL DE  INVESTIGACIONES AGROPECUARIAS Y FORSTALES (CONIAF)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tab/>
        <w:t xml:space="preserve">      CONIAF-CCC-CP-2017-0001</w:t>
      </w:r>
    </w:p>
    <w:p w:rsidR="00D36C4D" w:rsidRDefault="00D36C4D" w:rsidP="00D36C4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DEF0" wp14:editId="66506C29">
                <wp:simplePos x="0" y="0"/>
                <wp:positionH relativeFrom="column">
                  <wp:posOffset>4876800</wp:posOffset>
                </wp:positionH>
                <wp:positionV relativeFrom="paragraph">
                  <wp:posOffset>53340</wp:posOffset>
                </wp:positionV>
                <wp:extent cx="1647825" cy="278130"/>
                <wp:effectExtent l="0" t="0" r="0" b="762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D13E10" w:rsidP="00D36C4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10-3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B3652">
                                  <w:rPr>
                                    <w:rStyle w:val="Style5"/>
                                    <w:lang w:val="es-DO"/>
                                  </w:rPr>
                                  <w:t>31 de octubre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margin-left:384pt;margin-top:4.2pt;width:129.7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5nwAIAAMc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" filled="f" stroked="f">
                <v:textbox>
                  <w:txbxContent>
                    <w:p w:rsidR="00D36C4D" w:rsidRPr="0026335F" w:rsidRDefault="00D13E10" w:rsidP="00D36C4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10-3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B3652">
                            <w:rPr>
                              <w:rStyle w:val="Style5"/>
                              <w:lang w:val="es-DO"/>
                            </w:rPr>
                            <w:t>31 de octubre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5182870</wp:posOffset>
                </wp:positionH>
                <wp:positionV relativeFrom="paragraph">
                  <wp:posOffset>96520</wp:posOffset>
                </wp:positionV>
                <wp:extent cx="1061720" cy="252095"/>
                <wp:effectExtent l="127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6335F" w:rsidRDefault="00D36C4D" w:rsidP="00D36C4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13E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13E10">
                              <w:fldChar w:fldCharType="begin"/>
                            </w:r>
                            <w:r w:rsidR="00D13E10">
                              <w:instrText xml:space="preserve"> NUMPAGES   \* MERGEFORMAT </w:instrText>
                            </w:r>
                            <w:r w:rsidR="00D13E10">
                              <w:fldChar w:fldCharType="separate"/>
                            </w:r>
                            <w:r w:rsidR="00D13E10" w:rsidRPr="00D13E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13E1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left:0;text-align:left;margin-left:408.1pt;margin-top:7.6pt;width:83.6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" filled="f" stroked="f">
                <v:textbox>
                  <w:txbxContent>
                    <w:p w:rsidR="00D36C4D" w:rsidRPr="0026335F" w:rsidRDefault="00D36C4D" w:rsidP="00D36C4D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13E1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13E10">
                        <w:fldChar w:fldCharType="begin"/>
                      </w:r>
                      <w:r w:rsidR="00D13E10">
                        <w:instrText xml:space="preserve"> NUMPAGES   \* MERGEFORMAT </w:instrText>
                      </w:r>
                      <w:r w:rsidR="00D13E10">
                        <w:fldChar w:fldCharType="separate"/>
                      </w:r>
                      <w:r w:rsidR="00D13E10" w:rsidRPr="00D13E10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13E1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spacing w:after="0"/>
        <w:jc w:val="both"/>
        <w:rPr>
          <w:sz w:val="24"/>
          <w:szCs w:val="24"/>
        </w:rPr>
      </w:pPr>
    </w:p>
    <w:p w:rsidR="00D36C4D" w:rsidRDefault="00D36C4D" w:rsidP="00D36C4D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55880</wp:posOffset>
                </wp:positionV>
                <wp:extent cx="5336540" cy="296545"/>
                <wp:effectExtent l="3810" t="381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4D" w:rsidRPr="002E1412" w:rsidRDefault="001B3652" w:rsidP="00D36C4D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8"/>
                              </w:rPr>
                              <w:t xml:space="preserve">               DEPARTAMENTO ADMINISTRATIVO Y 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1" type="#_x0000_t202" style="position:absolute;left:0;text-align:left;margin-left:15.3pt;margin-top:4.4pt;width:420.2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" stroked="f">
                <v:textbox>
                  <w:txbxContent>
                    <w:p w:rsidR="00D36C4D" w:rsidRPr="002E1412" w:rsidRDefault="001B3652" w:rsidP="00D36C4D">
                      <w:pPr>
                        <w:rPr>
                          <w:lang w:val="es-ES_tradnl"/>
                        </w:rPr>
                      </w:pPr>
                      <w:r>
                        <w:rPr>
                          <w:rStyle w:val="Style8"/>
                        </w:rPr>
                        <w:t xml:space="preserve">               DEPARTAMENTO ADMINISTRATIVO Y FINANCIERO</w:t>
                      </w:r>
                    </w:p>
                  </w:txbxContent>
                </v:textbox>
              </v:shape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213360</wp:posOffset>
                </wp:positionV>
                <wp:extent cx="6000750" cy="6618605"/>
                <wp:effectExtent l="29845" t="29845" r="36830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661860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:rsidR="00D36C4D" w:rsidRPr="00BF4106" w:rsidRDefault="00D13E10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 A COMPARACION DE PRECIO</w:t>
                            </w:r>
                          </w:p>
                          <w:p w:rsidR="00D36C4D" w:rsidRPr="00BF4106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3200058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D13E10">
                                  <w:rPr>
                                    <w:rStyle w:val="Style20"/>
                                  </w:rPr>
                                  <w:t>CONIAF-CCC-CP-2017-0001</w:t>
                                </w:r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:rsidR="00D36C4D" w:rsidRPr="00917939" w:rsidRDefault="00D36C4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  <w:sz w:val="22"/>
                                    <w:szCs w:val="22"/>
                                    <w:u w:val="single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Pr="00917939" w:rsidRDefault="00D13E10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320006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EL CONSEJO NACIONAL DE INVESTIGACIONES AGROPECUARIAS Y FORESTALES (CONIAF)</w:t>
                                </w:r>
                              </w:sdtContent>
                            </w:sdt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340-06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sobre Compras y 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Contrataciones Públicas de Bienes,  Servicios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convoca a todos lo</w:t>
                            </w:r>
                            <w:r w:rsidR="00D36C4D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D36C4D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320006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>
                                  <w:rPr>
                                    <w:rStyle w:val="Style20"/>
                                  </w:rPr>
                                  <w:t>COMPRA DE 2 VEHICULOS TIPO CAMIONETA DOBLE CABINA, 4X4, AUTOMATICA, AÑO 2017.</w:t>
                                </w:r>
                              </w:sdtContent>
                            </w:sdt>
                          </w:p>
                          <w:p w:rsidR="00D36C4D" w:rsidRPr="00917939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D36C4D" w:rsidRPr="00A07E98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en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D13E10">
                                  <w:rPr>
                                    <w:rStyle w:val="Style20"/>
                                  </w:rPr>
                                  <w:t xml:space="preserve">C/ Félix María del Monte No. 8, </w:t>
                                </w:r>
                                <w:proofErr w:type="spellStart"/>
                                <w:r w:rsidR="00D13E10">
                                  <w:rPr>
                                    <w:rStyle w:val="Style20"/>
                                  </w:rPr>
                                  <w:t>Gazcue</w:t>
                                </w:r>
                                <w:proofErr w:type="spellEnd"/>
                                <w:r w:rsidR="00D13E10">
                                  <w:rPr>
                                    <w:rStyle w:val="Style20"/>
                                  </w:rPr>
                                  <w:t>,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D13E10">
                              <w:rPr>
                                <w:rStyle w:val="Style20"/>
                              </w:rPr>
                              <w:t xml:space="preserve">08:00 a. m hasta las 04:00 p. m.,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de  lunes a viernes, o descargarlo de la página Web de la institución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  <w:i/>
                                </w:rPr>
                                <w:alias w:val="Indicar sitio web de la Institución"/>
                                <w:tag w:val="Indicar sitio web de la Institución"/>
                                <w:id w:val="320002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D13E10">
                                  <w:rPr>
                                    <w:rStyle w:val="Style20"/>
                                  </w:rPr>
                                  <w:t>www.coniaf.gob.do</w:t>
                                </w:r>
                              </w:sdtContent>
                            </w:sdt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del Portal de la DGCP  </w:t>
                            </w:r>
                            <w:hyperlink r:id="rId9" w:history="1">
                              <w:r w:rsidRPr="00457EDB">
                                <w:rPr>
                                  <w:b/>
                                  <w:i/>
                                  <w:sz w:val="22"/>
                                  <w:szCs w:val="22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</w:t>
                            </w:r>
                            <w:r w:rsidRPr="00277360">
                              <w:rPr>
                                <w:sz w:val="22"/>
                                <w:szCs w:val="22"/>
                              </w:rPr>
                              <w:t xml:space="preserve">El costo de </w:t>
                            </w:r>
                            <w:r w:rsidRPr="0027736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23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277360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 w:rsidRPr="00277360">
                              <w:rPr>
                                <w:rStyle w:val="Style22"/>
                              </w:rPr>
                              <w:t xml:space="preserve"> es de</w:t>
                            </w:r>
                            <w:r w:rsidRPr="00277360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costo "/>
                                <w:tag w:val="Indicar costo de los Pliegos"/>
                                <w:id w:val="320003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costo "/>
                                    <w:tag w:val="Indicar costo "/>
                                    <w:id w:val="1411082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="00D13E10">
                                      <w:rPr>
                                        <w:rStyle w:val="Style20"/>
                                      </w:rPr>
                                      <w:t>3</w:t>
                                    </w:r>
                                    <w:proofErr w:type="gramStart"/>
                                    <w:r w:rsidR="00D13E10">
                                      <w:rPr>
                                        <w:rStyle w:val="Style20"/>
                                      </w:rPr>
                                      <w:t>,504,000.00</w:t>
                                    </w:r>
                                    <w:proofErr w:type="gramEnd"/>
                                    <w:r w:rsidR="00D13E10">
                                      <w:rPr>
                                        <w:rStyle w:val="Style20"/>
                                      </w:rPr>
                                      <w:t xml:space="preserve"> TRES MILLOMES QUINIENTOS CUATRO MIL PESOS CON OO/100 CENTAVOS.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36C4D" w:rsidRPr="00A07E98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Las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Ofertas Económicas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320003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3200032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4785384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14785385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D13E10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08 de Noviembre del 2017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3200035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96196977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0"/>
                                          <w:b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4785387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r w:rsidR="00D13E10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El 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</w:rPr>
                                          <w:t>C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onsejo 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</w:rPr>
                                          <w:t>N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acional de 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</w:rPr>
                                          <w:t>I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nvestigaciones 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</w:rPr>
                                          <w:t>A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  <w:b/>
                                          </w:rPr>
                                          <w:t xml:space="preserve">gropecuarias y 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</w:rPr>
                                          <w:t>F</w:t>
                                        </w:r>
                                        <w:r w:rsidR="00D13E10">
                                          <w:rPr>
                                            <w:rStyle w:val="Style20"/>
                                            <w:b/>
                                          </w:rPr>
                                          <w:t>orestales (CONIAF)</w:t>
                                        </w:r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P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sz w:val="4"/>
                              </w:rPr>
                            </w:pPr>
                          </w:p>
                          <w:p w:rsidR="00D36C4D" w:rsidRDefault="00D36C4D" w:rsidP="00D36C4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:rsidR="00D36C4D" w:rsidRDefault="00D36C4D" w:rsidP="00D36C4D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  <w:r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>(Nombre y Firma de la Máxima Autoridad Competente)</w:t>
                                </w:r>
                              </w:p>
                            </w:sdtContent>
                          </w:sdt>
                          <w:p w:rsidR="00D36C4D" w:rsidRPr="00EB2408" w:rsidRDefault="00D36C4D" w:rsidP="00D36C4D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:rsidR="00D36C4D" w:rsidRPr="00BA4EEA" w:rsidRDefault="00D36C4D" w:rsidP="00D36C4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32" style="position:absolute;left:0;text-align:left;margin-left:-10.4pt;margin-top:16.8pt;width:472.5pt;height:52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" filled="f" fillcolor="#bbe0e3" strokeweight="4.5pt">
                <v:textbox>
                  <w:txbxContent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:rsidR="00D36C4D" w:rsidRPr="00BF4106" w:rsidRDefault="00D13E10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 A COMPARACION DE PRECIO</w:t>
                      </w:r>
                    </w:p>
                    <w:p w:rsidR="00D36C4D" w:rsidRPr="00BF4106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3200058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D13E10">
                            <w:rPr>
                              <w:rStyle w:val="Style20"/>
                            </w:rPr>
                            <w:t>CONIAF-CCC-CP-2017-0001</w:t>
                          </w:r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:rsidR="00D36C4D" w:rsidRPr="00917939" w:rsidRDefault="00D36C4D" w:rsidP="00D36C4D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b/>
                              <w:bCs/>
                              <w:color w:val="FF0000"/>
                              <w:sz w:val="22"/>
                              <w:szCs w:val="22"/>
                              <w:u w:val="single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Pr="00917939" w:rsidRDefault="00D13E10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320006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EL CONSEJO NACIONAL DE INVESTIGACIONES AGROPECUARIAS Y FORESTALES (CONIAF)</w:t>
                          </w:r>
                        </w:sdtContent>
                      </w:sdt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340-06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sobre Compras y 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Contrataciones Públicas de Bienes,  Servicios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convoca a todos lo</w:t>
                      </w:r>
                      <w:r w:rsidR="00D36C4D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D36C4D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320006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>
                            <w:rPr>
                              <w:rStyle w:val="Style20"/>
                            </w:rPr>
                            <w:t>COMPRA DE 2 VEHICULOS TIPO CAMIONETA DOBLE CABINA, 4X4, AUTOMATICA, AÑO 2017.</w:t>
                          </w:r>
                        </w:sdtContent>
                      </w:sdt>
                    </w:p>
                    <w:p w:rsidR="00D36C4D" w:rsidRPr="00917939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:rsidR="00D36C4D" w:rsidRPr="00A07E98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en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D13E10">
                            <w:rPr>
                              <w:rStyle w:val="Style20"/>
                            </w:rPr>
                            <w:t xml:space="preserve">C/ Félix María del Monte No. 8, </w:t>
                          </w:r>
                          <w:proofErr w:type="spellStart"/>
                          <w:r w:rsidR="00D13E10">
                            <w:rPr>
                              <w:rStyle w:val="Style20"/>
                            </w:rPr>
                            <w:t>Gazcue</w:t>
                          </w:r>
                          <w:proofErr w:type="spellEnd"/>
                          <w:r w:rsidR="00D13E10">
                            <w:rPr>
                              <w:rStyle w:val="Style20"/>
                            </w:rPr>
                            <w:t>,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D13E10">
                        <w:rPr>
                          <w:rStyle w:val="Style20"/>
                        </w:rPr>
                        <w:t xml:space="preserve">08:00 a. m hasta las 04:00 p. m.,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de  lunes a viernes, o descargarlo de la página Web de la institución </w:t>
                      </w:r>
                      <w:sdt>
                        <w:sdtPr>
                          <w:rPr>
                            <w:rStyle w:val="Style20"/>
                            <w:b/>
                            <w:i/>
                          </w:rPr>
                          <w:alias w:val="Indicar sitio web de la Institución"/>
                          <w:tag w:val="Indicar sitio web de la Institución"/>
                          <w:id w:val="320002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D13E10">
                            <w:rPr>
                              <w:rStyle w:val="Style20"/>
                            </w:rPr>
                            <w:t>www.coniaf.gob.do</w:t>
                          </w:r>
                        </w:sdtContent>
                      </w:sdt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o del Portal de la DGCP  </w:t>
                      </w:r>
                      <w:hyperlink r:id="rId10" w:history="1">
                        <w:r w:rsidRPr="00457EDB">
                          <w:rPr>
                            <w:b/>
                            <w:i/>
                            <w:sz w:val="22"/>
                            <w:szCs w:val="22"/>
                            <w:u w:val="single"/>
                          </w:rPr>
                          <w:t>www.comprasdominicana.gov.do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</w:t>
                      </w:r>
                      <w:r w:rsidRPr="00277360">
                        <w:rPr>
                          <w:sz w:val="22"/>
                          <w:szCs w:val="22"/>
                        </w:rPr>
                        <w:t xml:space="preserve">El costo de </w:t>
                      </w:r>
                      <w:r w:rsidRPr="00277360"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23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277360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 w:rsidRPr="00277360">
                        <w:rPr>
                          <w:rStyle w:val="Style22"/>
                        </w:rPr>
                        <w:t xml:space="preserve"> es de</w:t>
                      </w:r>
                      <w:r w:rsidRPr="00277360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Style w:val="Style20"/>
                          </w:rPr>
                          <w:alias w:val="Indicar costo "/>
                          <w:tag w:val="Indicar costo de los Pliegos"/>
                          <w:id w:val="320003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costo "/>
                              <w:tag w:val="Indicar costo "/>
                              <w:id w:val="1411082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="00D13E10">
                                <w:rPr>
                                  <w:rStyle w:val="Style20"/>
                                </w:rPr>
                                <w:t>3</w:t>
                              </w:r>
                              <w:proofErr w:type="gramStart"/>
                              <w:r w:rsidR="00D13E10">
                                <w:rPr>
                                  <w:rStyle w:val="Style20"/>
                                </w:rPr>
                                <w:t>,504,000.00</w:t>
                              </w:r>
                              <w:proofErr w:type="gramEnd"/>
                              <w:r w:rsidR="00D13E10">
                                <w:rPr>
                                  <w:rStyle w:val="Style20"/>
                                </w:rPr>
                                <w:t xml:space="preserve"> TRES MILLOMES QUINIENTOS CUATRO MIL PESOS CON OO/100 CENTAVOS.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D36C4D" w:rsidRPr="00A07E98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 xml:space="preserve">Las </w:t>
                      </w:r>
                      <w:r>
                        <w:rPr>
                          <w:sz w:val="22"/>
                          <w:szCs w:val="22"/>
                        </w:rPr>
                        <w:t>Ofertas Económicas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320003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3200032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14785384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14785385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D13E10">
                                        <w:rPr>
                                          <w:rStyle w:val="Style20"/>
                                          <w:b/>
                                        </w:rPr>
                                        <w:t>08 de Noviembre del 2017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3200035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96196977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0"/>
                                    <w:b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4785387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r w:rsidR="00D13E10">
                                    <w:rPr>
                                      <w:rStyle w:val="Style20"/>
                                      <w:b/>
                                    </w:rPr>
                                    <w:t xml:space="preserve">El </w:t>
                                  </w:r>
                                  <w:r w:rsidR="00D13E10">
                                    <w:rPr>
                                      <w:rStyle w:val="Style20"/>
                                    </w:rPr>
                                    <w:t>C</w:t>
                                  </w:r>
                                  <w:r w:rsidR="00D13E10">
                                    <w:rPr>
                                      <w:rStyle w:val="Style20"/>
                                      <w:b/>
                                    </w:rPr>
                                    <w:t xml:space="preserve">onsejo </w:t>
                                  </w:r>
                                  <w:r w:rsidR="00D13E10">
                                    <w:rPr>
                                      <w:rStyle w:val="Style20"/>
                                    </w:rPr>
                                    <w:t>N</w:t>
                                  </w:r>
                                  <w:r w:rsidR="00D13E10">
                                    <w:rPr>
                                      <w:rStyle w:val="Style20"/>
                                      <w:b/>
                                    </w:rPr>
                                    <w:t xml:space="preserve">acional de </w:t>
                                  </w:r>
                                  <w:r w:rsidR="00D13E10">
                                    <w:rPr>
                                      <w:rStyle w:val="Style20"/>
                                    </w:rPr>
                                    <w:t>I</w:t>
                                  </w:r>
                                  <w:r w:rsidR="00D13E10">
                                    <w:rPr>
                                      <w:rStyle w:val="Style20"/>
                                      <w:b/>
                                    </w:rPr>
                                    <w:t xml:space="preserve">nvestigaciones </w:t>
                                  </w:r>
                                  <w:r w:rsidR="00D13E10">
                                    <w:rPr>
                                      <w:rStyle w:val="Style20"/>
                                    </w:rPr>
                                    <w:t>A</w:t>
                                  </w:r>
                                  <w:r w:rsidR="00D13E10">
                                    <w:rPr>
                                      <w:rStyle w:val="Style20"/>
                                      <w:b/>
                                    </w:rPr>
                                    <w:t xml:space="preserve">gropecuarias y </w:t>
                                  </w:r>
                                  <w:r w:rsidR="00D13E10">
                                    <w:rPr>
                                      <w:rStyle w:val="Style20"/>
                                    </w:rPr>
                                    <w:t>F</w:t>
                                  </w:r>
                                  <w:r w:rsidR="00D13E10">
                                    <w:rPr>
                                      <w:rStyle w:val="Style20"/>
                                      <w:b/>
                                    </w:rPr>
                                    <w:t>orestales (CONIAF)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  <w:bookmarkStart w:id="1" w:name="_GoBack"/>
                      <w:bookmarkEnd w:id="1"/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P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sz w:val="4"/>
                        </w:rPr>
                      </w:pPr>
                    </w:p>
                    <w:p w:rsidR="00D36C4D" w:rsidRDefault="00D36C4D" w:rsidP="00D36C4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:rsidR="00D36C4D" w:rsidRDefault="00D36C4D" w:rsidP="00D36C4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>(Nombre y Firma de la Máxima Autoridad Competente)</w:t>
                          </w:r>
                        </w:p>
                      </w:sdtContent>
                    </w:sdt>
                    <w:p w:rsidR="00D36C4D" w:rsidRPr="00EB2408" w:rsidRDefault="00D36C4D" w:rsidP="00D36C4D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:rsidR="00D36C4D" w:rsidRPr="00BA4EEA" w:rsidRDefault="00D36C4D" w:rsidP="00D36C4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BE120F" w:rsidRDefault="00D36C4D" w:rsidP="00D36C4D">
      <w:pPr>
        <w:rPr>
          <w:lang w:val="es-ES_tradnl"/>
        </w:rPr>
      </w:pPr>
      <w:r>
        <w:rPr>
          <w:lang w:val="es-ES_tradnl"/>
        </w:rPr>
        <w:t xml:space="preserve">  </w:t>
      </w:r>
    </w:p>
    <w:p w:rsidR="00D36C4D" w:rsidRDefault="00D36C4D" w:rsidP="00D36C4D">
      <w:pPr>
        <w:jc w:val="both"/>
        <w:rPr>
          <w:rFonts w:ascii="Palatino Linotype" w:hAnsi="Palatino Linotype"/>
        </w:rPr>
      </w:pPr>
    </w:p>
    <w:p w:rsidR="00D36C4D" w:rsidRPr="00C66D08" w:rsidRDefault="00D36C4D" w:rsidP="00D36C4D">
      <w:pPr>
        <w:spacing w:after="0"/>
        <w:jc w:val="both"/>
        <w:rPr>
          <w:sz w:val="24"/>
          <w:szCs w:val="24"/>
        </w:rPr>
      </w:pPr>
    </w:p>
    <w:p w:rsidR="004F5517" w:rsidRDefault="00D13E10"/>
    <w:sectPr w:rsidR="004F5517" w:rsidSect="00590DEF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F4" w:rsidRDefault="00496FF4" w:rsidP="00D36C4D">
      <w:pPr>
        <w:spacing w:after="0" w:line="240" w:lineRule="auto"/>
      </w:pPr>
      <w:r>
        <w:separator/>
      </w:r>
    </w:p>
  </w:endnote>
  <w:endnote w:type="continuationSeparator" w:id="0">
    <w:p w:rsidR="00496FF4" w:rsidRDefault="00496FF4" w:rsidP="00D3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441E8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1312" behindDoc="0" locked="0" layoutInCell="1" allowOverlap="1" wp14:anchorId="4F1C6C7B" wp14:editId="107A8D4B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6C4D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4D45A8" w:rsidRPr="008C388B" w:rsidRDefault="004441E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" filled="f" stroked="f">
              <v:textbox inset="0,0,0,0">
                <w:txbxContent>
                  <w:p w:rsidR="00B97B51" w:rsidRPr="008C388B" w:rsidRDefault="004441E8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Pr="008C388B">
                      <w:rPr>
                        <w:sz w:val="14"/>
                      </w:rPr>
                      <w:t>de Compras</w:t>
                    </w:r>
                  </w:p>
                  <w:p w:rsidR="004D45A8" w:rsidRPr="008C388B" w:rsidRDefault="004441E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36C4D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36195</wp:posOffset>
              </wp:positionV>
              <wp:extent cx="850900" cy="175895"/>
              <wp:effectExtent l="1905" t="0" r="4445" b="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4441E8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D36C4D">
                            <w:rPr>
                              <w:sz w:val="14"/>
                              <w:lang w:val="es-DO"/>
                            </w:rPr>
                            <w:t>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0" o:spid="_x0000_s1043" type="#_x0000_t202" style="position:absolute;margin-left:-8.85pt;margin-top:2.8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" filled="f" stroked="f">
              <v:textbox inset="0,0,0,0">
                <w:txbxContent>
                  <w:p w:rsidR="00B97B51" w:rsidRPr="008C388B" w:rsidRDefault="004441E8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</w:t>
                    </w:r>
                    <w:r w:rsidR="00D36C4D">
                      <w:rPr>
                        <w:sz w:val="14"/>
                        <w:lang w:val="es-DO"/>
                      </w:rPr>
                      <w:t>12.2013</w:t>
                    </w:r>
                  </w:p>
                </w:txbxContent>
              </v:textbox>
            </v:shape>
          </w:pict>
        </mc:Fallback>
      </mc:AlternateContent>
    </w:r>
  </w:p>
  <w:p w:rsidR="001007E7" w:rsidRDefault="00D13E10">
    <w:pPr>
      <w:pStyle w:val="Piedepgina"/>
      <w:rPr>
        <w:rFonts w:ascii="Arial Narrow" w:hAnsi="Arial Narrow"/>
        <w:sz w:val="12"/>
      </w:rPr>
    </w:pPr>
  </w:p>
  <w:p w:rsidR="00CA0E82" w:rsidRDefault="00D13E10">
    <w:pPr>
      <w:pStyle w:val="Piedepgina"/>
      <w:rPr>
        <w:rFonts w:ascii="Arial Narrow" w:hAnsi="Arial Narrow"/>
        <w:sz w:val="12"/>
      </w:rPr>
    </w:pPr>
  </w:p>
  <w:p w:rsidR="00CA0E82" w:rsidRDefault="00D13E10">
    <w:pPr>
      <w:pStyle w:val="Piedepgina"/>
      <w:rPr>
        <w:rFonts w:ascii="Arial Narrow" w:hAnsi="Arial Narrow"/>
        <w:sz w:val="12"/>
      </w:rPr>
    </w:pPr>
  </w:p>
  <w:p w:rsidR="00B97B51" w:rsidRDefault="00D13E10" w:rsidP="00B97B51">
    <w:pPr>
      <w:pStyle w:val="Piedepgina"/>
      <w:rPr>
        <w:rFonts w:ascii="Arial Narrow" w:hAnsi="Arial Narrow"/>
        <w:sz w:val="12"/>
      </w:rPr>
    </w:pPr>
  </w:p>
  <w:p w:rsidR="00B97B51" w:rsidRDefault="00D36C4D" w:rsidP="00D36C4D">
    <w:pPr>
      <w:pStyle w:val="Piedepgina"/>
      <w:tabs>
        <w:tab w:val="clear" w:pos="4513"/>
        <w:tab w:val="clear" w:pos="9026"/>
        <w:tab w:val="left" w:pos="54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F4" w:rsidRDefault="00496FF4" w:rsidP="00D36C4D">
      <w:pPr>
        <w:spacing w:after="0" w:line="240" w:lineRule="auto"/>
      </w:pPr>
      <w:r>
        <w:separator/>
      </w:r>
    </w:p>
  </w:footnote>
  <w:footnote w:type="continuationSeparator" w:id="0">
    <w:p w:rsidR="00496FF4" w:rsidRDefault="00496FF4" w:rsidP="00D36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rKrovjyvfiLXOhU15SYPiIt2L+U=" w:salt="0/KjDybTgxnGmS5/76Sj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C4D"/>
    <w:rsid w:val="00083E73"/>
    <w:rsid w:val="001B3652"/>
    <w:rsid w:val="00277360"/>
    <w:rsid w:val="004441E8"/>
    <w:rsid w:val="00496FF4"/>
    <w:rsid w:val="007D2A4E"/>
    <w:rsid w:val="008F0B12"/>
    <w:rsid w:val="00D13E10"/>
    <w:rsid w:val="00D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4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6C4D"/>
    <w:rPr>
      <w:color w:val="808080"/>
    </w:rPr>
  </w:style>
  <w:style w:type="character" w:customStyle="1" w:styleId="Style2">
    <w:name w:val="Style2"/>
    <w:basedOn w:val="Fuentedeprrafopredeter"/>
    <w:uiPriority w:val="1"/>
    <w:rsid w:val="00D36C4D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36C4D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36C4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36C4D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D36C4D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D36C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C4D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D36C4D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D36C4D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D36C4D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D36C4D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D36C4D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6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C4D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6C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C4D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prasdominicana.gov.d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Andreina</cp:lastModifiedBy>
  <cp:revision>2</cp:revision>
  <cp:lastPrinted>2017-10-31T14:14:00Z</cp:lastPrinted>
  <dcterms:created xsi:type="dcterms:W3CDTF">2017-10-31T14:14:00Z</dcterms:created>
  <dcterms:modified xsi:type="dcterms:W3CDTF">2017-10-31T14:14:00Z</dcterms:modified>
</cp:coreProperties>
</file>